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00" w:rsidRDefault="00667C4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</w:t>
      </w:r>
    </w:p>
    <w:p w:rsidR="00385C00" w:rsidRDefault="00385C0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85C00" w:rsidRDefault="00385C00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9245B" w:rsidRDefault="0089245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85C00" w:rsidRDefault="00667C4A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山东青年政治学院教学成果奖推荐书</w:t>
      </w:r>
    </w:p>
    <w:p w:rsidR="00385C00" w:rsidRDefault="00385C00">
      <w:pPr>
        <w:spacing w:line="560" w:lineRule="exact"/>
        <w:rPr>
          <w:sz w:val="28"/>
        </w:rPr>
      </w:pPr>
    </w:p>
    <w:p w:rsidR="00385C00" w:rsidRDefault="00385C00">
      <w:pPr>
        <w:spacing w:line="560" w:lineRule="exact"/>
        <w:ind w:firstLine="750"/>
        <w:rPr>
          <w:sz w:val="28"/>
        </w:rPr>
      </w:pPr>
    </w:p>
    <w:p w:rsidR="00385C00" w:rsidRDefault="00385C00">
      <w:pPr>
        <w:spacing w:line="560" w:lineRule="exact"/>
        <w:ind w:firstLine="750"/>
        <w:rPr>
          <w:sz w:val="28"/>
        </w:rPr>
      </w:pPr>
    </w:p>
    <w:p w:rsidR="00385C00" w:rsidRDefault="00667C4A">
      <w:pPr>
        <w:spacing w:line="560" w:lineRule="exact"/>
        <w:ind w:firstLine="750"/>
        <w:rPr>
          <w:sz w:val="28"/>
        </w:rPr>
      </w:pPr>
      <w:r>
        <w:rPr>
          <w:rFonts w:hint="eastAsia"/>
          <w:sz w:val="28"/>
        </w:rPr>
        <w:t>成果名称：</w:t>
      </w:r>
    </w:p>
    <w:p w:rsidR="00385C00" w:rsidRDefault="00385C00">
      <w:pPr>
        <w:spacing w:line="560" w:lineRule="exact"/>
        <w:ind w:firstLine="750"/>
        <w:rPr>
          <w:sz w:val="28"/>
        </w:rPr>
      </w:pPr>
    </w:p>
    <w:p w:rsidR="00385C00" w:rsidRDefault="00667C4A">
      <w:pPr>
        <w:spacing w:line="560" w:lineRule="exact"/>
        <w:ind w:firstLine="750"/>
        <w:rPr>
          <w:sz w:val="28"/>
        </w:rPr>
      </w:pPr>
      <w:r>
        <w:rPr>
          <w:rFonts w:hint="eastAsia"/>
          <w:sz w:val="28"/>
        </w:rPr>
        <w:t>成果完成人：</w:t>
      </w:r>
    </w:p>
    <w:p w:rsidR="00385C00" w:rsidRDefault="00385C00">
      <w:pPr>
        <w:spacing w:line="560" w:lineRule="exact"/>
        <w:ind w:firstLine="750"/>
        <w:rPr>
          <w:sz w:val="28"/>
        </w:rPr>
      </w:pPr>
    </w:p>
    <w:p w:rsidR="00385C00" w:rsidRDefault="00667C4A">
      <w:pPr>
        <w:spacing w:line="560" w:lineRule="exact"/>
        <w:ind w:firstLine="750"/>
        <w:rPr>
          <w:sz w:val="28"/>
        </w:rPr>
      </w:pPr>
      <w:r>
        <w:rPr>
          <w:rFonts w:hint="eastAsia"/>
          <w:sz w:val="28"/>
        </w:rPr>
        <w:t>成果完成单位：</w:t>
      </w:r>
    </w:p>
    <w:p w:rsidR="00385C00" w:rsidRDefault="00385C00">
      <w:pPr>
        <w:spacing w:line="560" w:lineRule="exact"/>
        <w:ind w:firstLine="750"/>
        <w:rPr>
          <w:sz w:val="28"/>
        </w:rPr>
      </w:pPr>
    </w:p>
    <w:p w:rsidR="00385C00" w:rsidRDefault="00667C4A">
      <w:pPr>
        <w:spacing w:line="560" w:lineRule="exact"/>
        <w:ind w:firstLine="750"/>
        <w:rPr>
          <w:sz w:val="28"/>
        </w:rPr>
      </w:pPr>
      <w:r>
        <w:rPr>
          <w:rFonts w:hint="eastAsia"/>
          <w:sz w:val="28"/>
        </w:rPr>
        <w:t>推荐单位（盖章）：</w:t>
      </w:r>
    </w:p>
    <w:p w:rsidR="00385C00" w:rsidRDefault="00385C00">
      <w:pPr>
        <w:spacing w:line="560" w:lineRule="exact"/>
        <w:ind w:firstLine="750"/>
        <w:rPr>
          <w:sz w:val="28"/>
        </w:rPr>
      </w:pPr>
    </w:p>
    <w:p w:rsidR="00385C00" w:rsidRDefault="00667C4A">
      <w:pPr>
        <w:spacing w:line="560" w:lineRule="exact"/>
        <w:ind w:firstLine="750"/>
        <w:rPr>
          <w:sz w:val="28"/>
        </w:rPr>
      </w:pPr>
      <w:r>
        <w:rPr>
          <w:rFonts w:hint="eastAsia"/>
          <w:sz w:val="28"/>
        </w:rPr>
        <w:t>推荐时间：</w:t>
      </w:r>
      <w:r w:rsidR="0089245B">
        <w:rPr>
          <w:rFonts w:hint="eastAsia"/>
          <w:sz w:val="28"/>
        </w:rPr>
        <w:t xml:space="preserve">    </w:t>
      </w:r>
      <w:r w:rsidR="00C57648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 w:rsidR="0089245B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 w:rsidR="0089245B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385C00" w:rsidRDefault="00385C00">
      <w:pPr>
        <w:spacing w:line="560" w:lineRule="exact"/>
        <w:ind w:firstLine="750"/>
        <w:rPr>
          <w:sz w:val="28"/>
        </w:rPr>
      </w:pPr>
    </w:p>
    <w:p w:rsidR="00385C00" w:rsidRDefault="00385C00">
      <w:pPr>
        <w:spacing w:line="560" w:lineRule="exact"/>
        <w:rPr>
          <w:sz w:val="28"/>
        </w:rPr>
      </w:pPr>
    </w:p>
    <w:p w:rsidR="00385C00" w:rsidRDefault="00385C00">
      <w:pPr>
        <w:spacing w:line="560" w:lineRule="exact"/>
        <w:rPr>
          <w:sz w:val="28"/>
        </w:rPr>
      </w:pPr>
    </w:p>
    <w:p w:rsidR="00385C00" w:rsidRDefault="00385C00">
      <w:pPr>
        <w:spacing w:line="560" w:lineRule="exact"/>
        <w:jc w:val="center"/>
        <w:rPr>
          <w:sz w:val="28"/>
        </w:rPr>
      </w:pPr>
    </w:p>
    <w:p w:rsidR="00385C00" w:rsidRDefault="00667C4A">
      <w:pPr>
        <w:spacing w:line="560" w:lineRule="exact"/>
        <w:jc w:val="center"/>
        <w:rPr>
          <w:sz w:val="28"/>
        </w:rPr>
      </w:pPr>
      <w:r>
        <w:rPr>
          <w:rFonts w:hint="eastAsia"/>
          <w:sz w:val="28"/>
        </w:rPr>
        <w:t>山东青年政治学院教务处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</w:p>
    <w:p w:rsidR="00385C00" w:rsidRDefault="00667C4A">
      <w:pPr>
        <w:spacing w:line="560" w:lineRule="exact"/>
        <w:jc w:val="center"/>
        <w:rPr>
          <w:sz w:val="28"/>
        </w:rPr>
      </w:pPr>
      <w:r>
        <w:rPr>
          <w:rFonts w:hint="eastAsia"/>
          <w:sz w:val="28"/>
        </w:rPr>
        <w:t>二</w:t>
      </w:r>
      <w:r>
        <w:rPr>
          <w:rFonts w:ascii="宋体" w:eastAsia="宋体" w:hAnsi="宋体" w:cs="宋体" w:hint="eastAsia"/>
          <w:sz w:val="28"/>
        </w:rPr>
        <w:t>〇一七年六月</w:t>
      </w:r>
    </w:p>
    <w:p w:rsidR="00385C00" w:rsidRDefault="00667C4A">
      <w:pPr>
        <w:spacing w:line="560" w:lineRule="exact"/>
        <w:ind w:firstLine="750"/>
        <w:rPr>
          <w:sz w:val="28"/>
        </w:rPr>
      </w:pPr>
      <w:r>
        <w:rPr>
          <w:rFonts w:hint="eastAsia"/>
          <w:sz w:val="28"/>
        </w:rPr>
        <w:br w:type="page"/>
      </w:r>
    </w:p>
    <w:p w:rsidR="00385C00" w:rsidRDefault="00667C4A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lastRenderedPageBreak/>
        <w:t>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果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介</w:t>
      </w:r>
    </w:p>
    <w:tbl>
      <w:tblPr>
        <w:tblW w:w="912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1056"/>
        <w:gridCol w:w="1522"/>
        <w:gridCol w:w="1506"/>
        <w:gridCol w:w="1506"/>
        <w:gridCol w:w="1695"/>
        <w:gridCol w:w="1631"/>
        <w:gridCol w:w="128"/>
      </w:tblGrid>
      <w:tr w:rsidR="00385C00">
        <w:trPr>
          <w:gridBefore w:val="1"/>
          <w:gridAfter w:val="1"/>
          <w:wBefore w:w="73" w:type="dxa"/>
          <w:wAfter w:w="128" w:type="dxa"/>
          <w:cantSplit/>
          <w:trHeight w:val="617"/>
        </w:trPr>
        <w:tc>
          <w:tcPr>
            <w:tcW w:w="1056" w:type="dxa"/>
            <w:vMerge w:val="restart"/>
            <w:vAlign w:val="center"/>
          </w:tcPr>
          <w:p w:rsidR="00385C00" w:rsidRDefault="00667C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385C00" w:rsidRDefault="00667C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385C00" w:rsidRDefault="00667C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523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07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获奖种类</w:t>
            </w:r>
          </w:p>
        </w:tc>
        <w:tc>
          <w:tcPr>
            <w:tcW w:w="1507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696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获奖金额（元）</w:t>
            </w:r>
          </w:p>
        </w:tc>
        <w:tc>
          <w:tcPr>
            <w:tcW w:w="1632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</w:tr>
      <w:tr w:rsidR="00385C00">
        <w:trPr>
          <w:gridBefore w:val="1"/>
          <w:gridAfter w:val="1"/>
          <w:wBefore w:w="73" w:type="dxa"/>
          <w:wAfter w:w="128" w:type="dxa"/>
          <w:cantSplit/>
          <w:trHeight w:val="291"/>
        </w:trPr>
        <w:tc>
          <w:tcPr>
            <w:tcW w:w="1056" w:type="dxa"/>
            <w:vMerge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96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</w:tr>
      <w:tr w:rsidR="00385C00">
        <w:trPr>
          <w:gridBefore w:val="1"/>
          <w:gridAfter w:val="1"/>
          <w:wBefore w:w="73" w:type="dxa"/>
          <w:wAfter w:w="128" w:type="dxa"/>
          <w:cantSplit/>
          <w:trHeight w:val="181"/>
        </w:trPr>
        <w:tc>
          <w:tcPr>
            <w:tcW w:w="1056" w:type="dxa"/>
            <w:vMerge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96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</w:tr>
      <w:tr w:rsidR="00385C00">
        <w:trPr>
          <w:gridBefore w:val="1"/>
          <w:gridAfter w:val="1"/>
          <w:wBefore w:w="73" w:type="dxa"/>
          <w:wAfter w:w="128" w:type="dxa"/>
          <w:cantSplit/>
          <w:trHeight w:val="270"/>
        </w:trPr>
        <w:tc>
          <w:tcPr>
            <w:tcW w:w="1056" w:type="dxa"/>
            <w:vMerge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96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</w:tr>
      <w:tr w:rsidR="00385C00">
        <w:trPr>
          <w:gridBefore w:val="1"/>
          <w:gridAfter w:val="1"/>
          <w:wBefore w:w="73" w:type="dxa"/>
          <w:wAfter w:w="128" w:type="dxa"/>
          <w:cantSplit/>
          <w:trHeight w:val="260"/>
        </w:trPr>
        <w:tc>
          <w:tcPr>
            <w:tcW w:w="1056" w:type="dxa"/>
            <w:vMerge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96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</w:tr>
      <w:tr w:rsidR="00385C00">
        <w:trPr>
          <w:gridBefore w:val="1"/>
          <w:gridAfter w:val="1"/>
          <w:wBefore w:w="73" w:type="dxa"/>
          <w:wAfter w:w="128" w:type="dxa"/>
          <w:cantSplit/>
          <w:trHeight w:val="294"/>
        </w:trPr>
        <w:tc>
          <w:tcPr>
            <w:tcW w:w="1056" w:type="dxa"/>
            <w:vMerge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96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</w:tr>
      <w:tr w:rsidR="00385C00">
        <w:trPr>
          <w:gridBefore w:val="1"/>
          <w:gridAfter w:val="1"/>
          <w:wBefore w:w="73" w:type="dxa"/>
          <w:wAfter w:w="128" w:type="dxa"/>
          <w:trHeight w:val="617"/>
        </w:trPr>
        <w:tc>
          <w:tcPr>
            <w:tcW w:w="1056" w:type="dxa"/>
            <w:vAlign w:val="center"/>
          </w:tcPr>
          <w:p w:rsidR="00385C00" w:rsidRDefault="00667C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成果起止时间</w:t>
            </w:r>
          </w:p>
        </w:tc>
        <w:tc>
          <w:tcPr>
            <w:tcW w:w="7865" w:type="dxa"/>
            <w:gridSpan w:val="5"/>
            <w:vAlign w:val="center"/>
          </w:tcPr>
          <w:p w:rsidR="00385C00" w:rsidRDefault="00667C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完成：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5C00">
        <w:trPr>
          <w:gridBefore w:val="1"/>
          <w:gridAfter w:val="1"/>
          <w:wBefore w:w="73" w:type="dxa"/>
          <w:wAfter w:w="128" w:type="dxa"/>
          <w:trHeight w:val="422"/>
        </w:trPr>
        <w:tc>
          <w:tcPr>
            <w:tcW w:w="1056" w:type="dxa"/>
            <w:vAlign w:val="center"/>
          </w:tcPr>
          <w:p w:rsidR="00385C00" w:rsidRDefault="00667C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主题词</w:t>
            </w:r>
          </w:p>
        </w:tc>
        <w:tc>
          <w:tcPr>
            <w:tcW w:w="7865" w:type="dxa"/>
            <w:gridSpan w:val="5"/>
            <w:vAlign w:val="center"/>
          </w:tcPr>
          <w:p w:rsidR="00385C00" w:rsidRDefault="00385C00">
            <w:pPr>
              <w:rPr>
                <w:sz w:val="24"/>
              </w:rPr>
            </w:pPr>
          </w:p>
        </w:tc>
      </w:tr>
      <w:tr w:rsidR="00385C00">
        <w:trPr>
          <w:gridBefore w:val="1"/>
          <w:gridAfter w:val="1"/>
          <w:wBefore w:w="73" w:type="dxa"/>
          <w:wAfter w:w="128" w:type="dxa"/>
          <w:cantSplit/>
          <w:trHeight w:val="8632"/>
        </w:trPr>
        <w:tc>
          <w:tcPr>
            <w:tcW w:w="8921" w:type="dxa"/>
            <w:gridSpan w:val="6"/>
          </w:tcPr>
          <w:p w:rsidR="00385C00" w:rsidRDefault="00667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成果简介及主要解决的教学问题</w:t>
            </w:r>
            <w:r w:rsidRPr="00C57648">
              <w:rPr>
                <w:rFonts w:ascii="仿宋" w:eastAsia="仿宋" w:hAnsi="仿宋" w:hint="eastAsia"/>
                <w:i/>
                <w:sz w:val="28"/>
                <w:szCs w:val="28"/>
              </w:rPr>
              <w:t>(对成果内容概述及其主要解决的教学问题。字数一般不超过1000字。)</w:t>
            </w:r>
          </w:p>
          <w:p w:rsidR="00385C00" w:rsidRDefault="00385C00">
            <w:pPr>
              <w:rPr>
                <w:sz w:val="24"/>
              </w:rPr>
            </w:pPr>
          </w:p>
          <w:p w:rsidR="00385C00" w:rsidRDefault="00385C00">
            <w:pPr>
              <w:rPr>
                <w:sz w:val="24"/>
              </w:rPr>
            </w:pPr>
          </w:p>
        </w:tc>
      </w:tr>
      <w:tr w:rsidR="00385C00">
        <w:trPr>
          <w:gridBefore w:val="1"/>
          <w:wBefore w:w="77" w:type="dxa"/>
          <w:trHeight w:val="12797"/>
        </w:trPr>
        <w:tc>
          <w:tcPr>
            <w:tcW w:w="9044" w:type="dxa"/>
            <w:gridSpan w:val="7"/>
          </w:tcPr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2.</w:t>
            </w:r>
            <w:r>
              <w:rPr>
                <w:rFonts w:hint="eastAsia"/>
                <w:sz w:val="28"/>
              </w:rPr>
              <w:t>成果解决教学问题的方法</w:t>
            </w:r>
            <w:r w:rsidRPr="00C57648">
              <w:rPr>
                <w:rFonts w:ascii="仿宋" w:eastAsia="仿宋" w:hAnsi="仿宋" w:hint="eastAsia"/>
                <w:i/>
                <w:sz w:val="28"/>
                <w:szCs w:val="28"/>
              </w:rPr>
              <w:t>(具体指出成果解决问题所采用的方法，思路要清晰。字数一般不超过1000字。)</w:t>
            </w:r>
          </w:p>
          <w:p w:rsidR="00385C00" w:rsidRDefault="00385C00">
            <w:pPr>
              <w:rPr>
                <w:sz w:val="28"/>
              </w:rPr>
            </w:pPr>
          </w:p>
        </w:tc>
      </w:tr>
      <w:tr w:rsidR="00385C00">
        <w:trPr>
          <w:trHeight w:val="6084"/>
        </w:trPr>
        <w:tc>
          <w:tcPr>
            <w:tcW w:w="9122" w:type="dxa"/>
            <w:gridSpan w:val="8"/>
          </w:tcPr>
          <w:p w:rsidR="00385C00" w:rsidRDefault="00667C4A" w:rsidP="00C576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3.</w:t>
            </w:r>
            <w:r>
              <w:rPr>
                <w:rFonts w:hint="eastAsia"/>
                <w:sz w:val="28"/>
              </w:rPr>
              <w:t>成果的创新点</w:t>
            </w:r>
            <w:r w:rsidRPr="00C57648">
              <w:rPr>
                <w:rFonts w:ascii="仿宋" w:eastAsia="仿宋" w:hAnsi="仿宋" w:hint="eastAsia"/>
                <w:i/>
                <w:sz w:val="28"/>
                <w:szCs w:val="28"/>
              </w:rPr>
              <w:t>(成果在创新性方面的归纳与提炼，字数不超过800字。)</w:t>
            </w:r>
          </w:p>
        </w:tc>
      </w:tr>
      <w:tr w:rsidR="00385C00">
        <w:trPr>
          <w:trHeight w:val="7016"/>
        </w:trPr>
        <w:tc>
          <w:tcPr>
            <w:tcW w:w="9122" w:type="dxa"/>
            <w:gridSpan w:val="8"/>
          </w:tcPr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4.</w:t>
            </w:r>
            <w:r>
              <w:rPr>
                <w:rFonts w:hint="eastAsia"/>
                <w:sz w:val="28"/>
              </w:rPr>
              <w:t>成果的推广应用效果</w:t>
            </w:r>
            <w:r w:rsidRPr="00C57648">
              <w:rPr>
                <w:rFonts w:ascii="仿宋" w:eastAsia="仿宋" w:hAnsi="仿宋" w:hint="eastAsia"/>
                <w:i/>
                <w:sz w:val="28"/>
                <w:szCs w:val="28"/>
              </w:rPr>
              <w:t>(就成果的应用、推广情况及实际效果进行阐述。字数一般不超过1000字。)</w:t>
            </w:r>
          </w:p>
        </w:tc>
      </w:tr>
    </w:tbl>
    <w:p w:rsidR="00385C00" w:rsidRDefault="00667C4A">
      <w:pPr>
        <w:jc w:val="center"/>
        <w:rPr>
          <w:sz w:val="28"/>
        </w:rPr>
      </w:pPr>
      <w:r>
        <w:rPr>
          <w:rFonts w:hint="eastAsia"/>
          <w:sz w:val="28"/>
        </w:rPr>
        <w:br w:type="page"/>
      </w:r>
    </w:p>
    <w:p w:rsidR="00385C00" w:rsidRDefault="00667C4A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二、主要完成人情况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37"/>
        <w:gridCol w:w="3439"/>
        <w:gridCol w:w="1529"/>
        <w:gridCol w:w="1846"/>
      </w:tblGrid>
      <w:tr w:rsidR="00385C00">
        <w:trPr>
          <w:trHeight w:val="302"/>
        </w:trPr>
        <w:tc>
          <w:tcPr>
            <w:tcW w:w="2232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第一完成人姓名</w:t>
            </w:r>
          </w:p>
        </w:tc>
        <w:tc>
          <w:tcPr>
            <w:tcW w:w="3439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317"/>
        </w:trPr>
        <w:tc>
          <w:tcPr>
            <w:tcW w:w="2232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43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302"/>
        </w:trPr>
        <w:tc>
          <w:tcPr>
            <w:tcW w:w="2232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43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633"/>
        </w:trPr>
        <w:tc>
          <w:tcPr>
            <w:tcW w:w="2232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439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现任党政</w:t>
            </w: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302"/>
        </w:trPr>
        <w:tc>
          <w:tcPr>
            <w:tcW w:w="2232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39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618"/>
        </w:trPr>
        <w:tc>
          <w:tcPr>
            <w:tcW w:w="2232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现从事工作及</w:t>
            </w: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3439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317"/>
        </w:trPr>
        <w:tc>
          <w:tcPr>
            <w:tcW w:w="2232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39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935"/>
        </w:trPr>
        <w:tc>
          <w:tcPr>
            <w:tcW w:w="2232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</w:t>
            </w: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何种省部级及</w:t>
            </w: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以上奖励</w:t>
            </w:r>
          </w:p>
        </w:tc>
        <w:tc>
          <w:tcPr>
            <w:tcW w:w="6814" w:type="dxa"/>
            <w:gridSpan w:val="3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8133"/>
        </w:trPr>
        <w:tc>
          <w:tcPr>
            <w:tcW w:w="895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8151" w:type="dxa"/>
            <w:gridSpan w:val="4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rPr>
                <w:sz w:val="24"/>
              </w:rPr>
            </w:pPr>
          </w:p>
          <w:p w:rsidR="00385C00" w:rsidRDefault="00385C00">
            <w:pPr>
              <w:ind w:firstLine="1800"/>
              <w:jc w:val="center"/>
              <w:rPr>
                <w:sz w:val="24"/>
              </w:rPr>
            </w:pPr>
          </w:p>
          <w:p w:rsidR="00385C00" w:rsidRDefault="00667C4A">
            <w:pPr>
              <w:ind w:firstLine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385C00" w:rsidRDefault="00385C00">
            <w:pPr>
              <w:rPr>
                <w:sz w:val="24"/>
              </w:rPr>
            </w:pP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85C00" w:rsidRDefault="00667C4A">
      <w:pPr>
        <w:jc w:val="center"/>
        <w:rPr>
          <w:sz w:val="28"/>
        </w:rPr>
      </w:pPr>
      <w:r>
        <w:rPr>
          <w:rFonts w:hint="eastAsia"/>
          <w:sz w:val="28"/>
        </w:rPr>
        <w:br w:type="page"/>
      </w:r>
    </w:p>
    <w:p w:rsidR="00385C00" w:rsidRDefault="00667C4A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主要完成人情况</w:t>
      </w: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49"/>
        <w:gridCol w:w="3328"/>
        <w:gridCol w:w="1529"/>
        <w:gridCol w:w="1846"/>
      </w:tblGrid>
      <w:tr w:rsidR="00385C00">
        <w:trPr>
          <w:trHeight w:val="302"/>
        </w:trPr>
        <w:tc>
          <w:tcPr>
            <w:tcW w:w="2344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）完成人姓名</w:t>
            </w:r>
          </w:p>
        </w:tc>
        <w:tc>
          <w:tcPr>
            <w:tcW w:w="3328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317"/>
        </w:trPr>
        <w:tc>
          <w:tcPr>
            <w:tcW w:w="2344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328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302"/>
        </w:trPr>
        <w:tc>
          <w:tcPr>
            <w:tcW w:w="2344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328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633"/>
        </w:trPr>
        <w:tc>
          <w:tcPr>
            <w:tcW w:w="2344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328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现任党政</w:t>
            </w: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302"/>
        </w:trPr>
        <w:tc>
          <w:tcPr>
            <w:tcW w:w="2344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28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618"/>
        </w:trPr>
        <w:tc>
          <w:tcPr>
            <w:tcW w:w="2344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现从事工作及</w:t>
            </w: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3328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317"/>
        </w:trPr>
        <w:tc>
          <w:tcPr>
            <w:tcW w:w="2344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28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46" w:type="dxa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935"/>
        </w:trPr>
        <w:tc>
          <w:tcPr>
            <w:tcW w:w="2344" w:type="dxa"/>
            <w:gridSpan w:val="2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</w:t>
            </w: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何种省部级及</w:t>
            </w: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以上奖励</w:t>
            </w:r>
          </w:p>
        </w:tc>
        <w:tc>
          <w:tcPr>
            <w:tcW w:w="6703" w:type="dxa"/>
            <w:gridSpan w:val="3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</w:tc>
      </w:tr>
      <w:tr w:rsidR="00385C00">
        <w:trPr>
          <w:trHeight w:val="8133"/>
        </w:trPr>
        <w:tc>
          <w:tcPr>
            <w:tcW w:w="895" w:type="dxa"/>
            <w:vAlign w:val="center"/>
          </w:tcPr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8152" w:type="dxa"/>
            <w:gridSpan w:val="4"/>
            <w:vAlign w:val="center"/>
          </w:tcPr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jc w:val="center"/>
              <w:rPr>
                <w:sz w:val="24"/>
              </w:rPr>
            </w:pPr>
          </w:p>
          <w:p w:rsidR="00385C00" w:rsidRDefault="00385C00">
            <w:pPr>
              <w:rPr>
                <w:sz w:val="24"/>
              </w:rPr>
            </w:pPr>
          </w:p>
          <w:p w:rsidR="00385C00" w:rsidRDefault="00385C00">
            <w:pPr>
              <w:ind w:firstLine="1800"/>
              <w:jc w:val="center"/>
              <w:rPr>
                <w:sz w:val="24"/>
              </w:rPr>
            </w:pPr>
          </w:p>
          <w:p w:rsidR="00385C00" w:rsidRDefault="00667C4A">
            <w:pPr>
              <w:ind w:firstLine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385C00" w:rsidRDefault="00385C00">
            <w:pPr>
              <w:ind w:firstLine="1560"/>
              <w:jc w:val="center"/>
              <w:rPr>
                <w:sz w:val="24"/>
              </w:rPr>
            </w:pPr>
          </w:p>
          <w:p w:rsidR="00385C00" w:rsidRDefault="00667C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85C00" w:rsidRDefault="00667C4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385C00" w:rsidRDefault="00667C4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698"/>
        <w:gridCol w:w="3240"/>
        <w:gridCol w:w="1440"/>
        <w:gridCol w:w="2731"/>
      </w:tblGrid>
      <w:tr w:rsidR="00385C00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第一完成</w:t>
            </w:r>
          </w:p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385C00" w:rsidRDefault="00385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385C00" w:rsidRDefault="00385C00">
            <w:pPr>
              <w:ind w:left="189"/>
              <w:jc w:val="center"/>
              <w:rPr>
                <w:rFonts w:ascii="宋体" w:hAnsi="宋体"/>
                <w:sz w:val="24"/>
              </w:rPr>
            </w:pPr>
          </w:p>
        </w:tc>
      </w:tr>
      <w:tr w:rsidR="00385C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385C00" w:rsidRDefault="00385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385C00" w:rsidRDefault="00385C00">
            <w:pPr>
              <w:ind w:left="189"/>
              <w:jc w:val="center"/>
              <w:rPr>
                <w:rFonts w:ascii="宋体" w:hAnsi="宋体"/>
                <w:sz w:val="24"/>
              </w:rPr>
            </w:pPr>
          </w:p>
        </w:tc>
      </w:tr>
      <w:tr w:rsidR="00385C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240" w:type="dxa"/>
            <w:vAlign w:val="center"/>
          </w:tcPr>
          <w:p w:rsidR="00385C00" w:rsidRDefault="00385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385C00" w:rsidRDefault="00385C00">
            <w:pPr>
              <w:ind w:left="189"/>
              <w:jc w:val="center"/>
              <w:rPr>
                <w:rFonts w:ascii="宋体" w:hAnsi="宋体"/>
                <w:sz w:val="24"/>
              </w:rPr>
            </w:pPr>
          </w:p>
        </w:tc>
      </w:tr>
      <w:tr w:rsidR="00385C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385C00" w:rsidRDefault="00385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385C00" w:rsidRDefault="00385C00">
            <w:pPr>
              <w:ind w:left="189"/>
              <w:jc w:val="center"/>
              <w:rPr>
                <w:rFonts w:ascii="宋体" w:hAnsi="宋体"/>
                <w:sz w:val="24"/>
              </w:rPr>
            </w:pPr>
          </w:p>
        </w:tc>
      </w:tr>
      <w:tr w:rsidR="00385C00">
        <w:trPr>
          <w:trHeight w:val="9630"/>
          <w:jc w:val="center"/>
        </w:trPr>
        <w:tc>
          <w:tcPr>
            <w:tcW w:w="884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109" w:type="dxa"/>
            <w:gridSpan w:val="4"/>
            <w:vAlign w:val="bottom"/>
          </w:tcPr>
          <w:p w:rsidR="00385C00" w:rsidRDefault="00667C4A">
            <w:pPr>
              <w:ind w:left="176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 盖 章</w:t>
            </w:r>
          </w:p>
          <w:p w:rsidR="00385C00" w:rsidRDefault="00385C00">
            <w:pPr>
              <w:ind w:left="177"/>
              <w:rPr>
                <w:rFonts w:ascii="宋体" w:hAnsi="宋体"/>
                <w:sz w:val="24"/>
              </w:rPr>
            </w:pPr>
          </w:p>
          <w:p w:rsidR="00385C00" w:rsidRDefault="00667C4A">
            <w:pPr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  <w:p w:rsidR="00385C00" w:rsidRDefault="00385C00">
            <w:pPr>
              <w:rPr>
                <w:rFonts w:ascii="宋体" w:hAnsi="宋体"/>
                <w:sz w:val="24"/>
              </w:rPr>
            </w:pPr>
          </w:p>
        </w:tc>
      </w:tr>
    </w:tbl>
    <w:p w:rsidR="00385C00" w:rsidRDefault="00667C4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385C00" w:rsidRDefault="00667C4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385C00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第（ ）完</w:t>
            </w:r>
          </w:p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成单位名称</w:t>
            </w:r>
          </w:p>
        </w:tc>
        <w:tc>
          <w:tcPr>
            <w:tcW w:w="3240" w:type="dxa"/>
            <w:vAlign w:val="center"/>
          </w:tcPr>
          <w:p w:rsidR="00385C00" w:rsidRDefault="00385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385C00" w:rsidRDefault="00385C00">
            <w:pPr>
              <w:ind w:left="189"/>
              <w:jc w:val="center"/>
              <w:rPr>
                <w:rFonts w:ascii="宋体" w:hAnsi="宋体"/>
                <w:sz w:val="24"/>
              </w:rPr>
            </w:pPr>
          </w:p>
        </w:tc>
      </w:tr>
      <w:tr w:rsidR="00385C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385C00" w:rsidRDefault="00385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385C00" w:rsidRDefault="00385C00">
            <w:pPr>
              <w:ind w:left="189"/>
              <w:jc w:val="center"/>
              <w:rPr>
                <w:rFonts w:ascii="宋体" w:hAnsi="宋体"/>
                <w:sz w:val="24"/>
              </w:rPr>
            </w:pPr>
          </w:p>
        </w:tc>
      </w:tr>
      <w:tr w:rsidR="00385C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240" w:type="dxa"/>
            <w:vAlign w:val="center"/>
          </w:tcPr>
          <w:p w:rsidR="00385C00" w:rsidRDefault="00385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385C00" w:rsidRDefault="00385C00">
            <w:pPr>
              <w:ind w:left="189"/>
              <w:jc w:val="center"/>
              <w:rPr>
                <w:rFonts w:ascii="宋体" w:hAnsi="宋体"/>
                <w:sz w:val="24"/>
              </w:rPr>
            </w:pPr>
          </w:p>
        </w:tc>
      </w:tr>
      <w:tr w:rsidR="00385C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385C00" w:rsidRDefault="00385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385C00" w:rsidRDefault="00385C00">
            <w:pPr>
              <w:ind w:left="189"/>
              <w:jc w:val="center"/>
              <w:rPr>
                <w:rFonts w:ascii="宋体" w:hAnsi="宋体"/>
                <w:sz w:val="24"/>
              </w:rPr>
            </w:pPr>
          </w:p>
        </w:tc>
      </w:tr>
      <w:tr w:rsidR="00385C00">
        <w:trPr>
          <w:trHeight w:val="9041"/>
          <w:jc w:val="center"/>
        </w:trPr>
        <w:tc>
          <w:tcPr>
            <w:tcW w:w="862" w:type="dxa"/>
            <w:vAlign w:val="center"/>
          </w:tcPr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385C00" w:rsidRDefault="00385C00">
            <w:pPr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rPr>
                <w:rFonts w:ascii="宋体" w:hAnsi="宋体"/>
                <w:sz w:val="24"/>
              </w:rPr>
            </w:pPr>
          </w:p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85C00" w:rsidRDefault="00385C00">
            <w:pPr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rPr>
                <w:rFonts w:ascii="宋体" w:hAnsi="宋体"/>
                <w:sz w:val="24"/>
              </w:rPr>
            </w:pPr>
          </w:p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:rsidR="00385C00" w:rsidRDefault="00385C00">
            <w:pPr>
              <w:ind w:left="177"/>
              <w:jc w:val="center"/>
              <w:rPr>
                <w:rFonts w:ascii="宋体" w:hAnsi="宋体"/>
                <w:sz w:val="24"/>
              </w:rPr>
            </w:pPr>
          </w:p>
          <w:p w:rsidR="00385C00" w:rsidRDefault="00385C00">
            <w:pPr>
              <w:rPr>
                <w:rFonts w:ascii="宋体" w:hAnsi="宋体"/>
                <w:sz w:val="24"/>
              </w:rPr>
            </w:pPr>
          </w:p>
          <w:p w:rsidR="00385C00" w:rsidRDefault="00667C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385C00" w:rsidRDefault="00667C4A">
            <w:pPr>
              <w:ind w:left="176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 盖 章</w:t>
            </w:r>
          </w:p>
          <w:p w:rsidR="00385C00" w:rsidRDefault="00385C00">
            <w:pPr>
              <w:rPr>
                <w:rFonts w:ascii="宋体" w:hAnsi="宋体"/>
                <w:sz w:val="24"/>
              </w:rPr>
            </w:pPr>
          </w:p>
          <w:p w:rsidR="00385C00" w:rsidRDefault="00667C4A">
            <w:pPr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  <w:p w:rsidR="00385C00" w:rsidRDefault="00385C00">
            <w:pPr>
              <w:ind w:firstLineChars="1750" w:firstLine="4200"/>
              <w:rPr>
                <w:rFonts w:ascii="宋体" w:hAnsi="宋体"/>
                <w:sz w:val="24"/>
              </w:rPr>
            </w:pPr>
          </w:p>
        </w:tc>
      </w:tr>
    </w:tbl>
    <w:p w:rsidR="00385C00" w:rsidRDefault="00385C00">
      <w:pPr>
        <w:rPr>
          <w:rFonts w:ascii="宋体" w:hAnsi="宋体"/>
          <w:sz w:val="28"/>
          <w:szCs w:val="28"/>
        </w:rPr>
      </w:pPr>
    </w:p>
    <w:p w:rsidR="00385C00" w:rsidRDefault="00667C4A">
      <w:pPr>
        <w:jc w:val="center"/>
        <w:rPr>
          <w:sz w:val="28"/>
        </w:rPr>
      </w:pPr>
      <w:r>
        <w:rPr>
          <w:rFonts w:hint="eastAsia"/>
          <w:sz w:val="28"/>
        </w:rPr>
        <w:br w:type="page"/>
      </w:r>
    </w:p>
    <w:p w:rsidR="00385C00" w:rsidRDefault="00667C4A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四、推荐、评审意见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8115"/>
      </w:tblGrid>
      <w:tr w:rsidR="00385C00">
        <w:trPr>
          <w:trHeight w:val="5003"/>
        </w:trPr>
        <w:tc>
          <w:tcPr>
            <w:tcW w:w="931" w:type="dxa"/>
          </w:tcPr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115" w:type="dxa"/>
          </w:tcPr>
          <w:p w:rsidR="00385C00" w:rsidRPr="00C57648" w:rsidRDefault="00667C4A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C57648">
              <w:rPr>
                <w:rFonts w:ascii="仿宋" w:eastAsia="仿宋" w:hAnsi="仿宋" w:hint="eastAsia"/>
                <w:i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推荐单位（公章）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385C00">
        <w:trPr>
          <w:trHeight w:val="5752"/>
        </w:trPr>
        <w:tc>
          <w:tcPr>
            <w:tcW w:w="931" w:type="dxa"/>
          </w:tcPr>
          <w:p w:rsidR="00385C00" w:rsidRDefault="00385C00">
            <w:pPr>
              <w:rPr>
                <w:sz w:val="28"/>
              </w:rPr>
            </w:pP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务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核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115" w:type="dxa"/>
          </w:tcPr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教务处（公章）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385C00">
        <w:trPr>
          <w:trHeight w:val="5752"/>
        </w:trPr>
        <w:tc>
          <w:tcPr>
            <w:tcW w:w="931" w:type="dxa"/>
          </w:tcPr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115" w:type="dxa"/>
          </w:tcPr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专家组组长（签字）：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385C00">
        <w:trPr>
          <w:trHeight w:val="4207"/>
        </w:trPr>
        <w:tc>
          <w:tcPr>
            <w:tcW w:w="931" w:type="dxa"/>
          </w:tcPr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定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115" w:type="dxa"/>
          </w:tcPr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385C00">
            <w:pPr>
              <w:rPr>
                <w:sz w:val="28"/>
              </w:rPr>
            </w:pP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学校（公章）</w:t>
            </w:r>
          </w:p>
          <w:p w:rsidR="00385C00" w:rsidRDefault="00667C4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385C00" w:rsidRDefault="00667C4A">
      <w:pPr>
        <w:rPr>
          <w:sz w:val="28"/>
        </w:rPr>
      </w:pPr>
      <w:r>
        <w:rPr>
          <w:rFonts w:hint="eastAsia"/>
          <w:sz w:val="28"/>
        </w:rPr>
        <w:t xml:space="preserve">                 </w:t>
      </w:r>
    </w:p>
    <w:p w:rsidR="00385C00" w:rsidRDefault="00667C4A">
      <w:pPr>
        <w:rPr>
          <w:sz w:val="28"/>
        </w:rPr>
      </w:pPr>
      <w:r>
        <w:rPr>
          <w:rFonts w:hint="eastAsia"/>
          <w:sz w:val="28"/>
        </w:rPr>
        <w:br w:type="page"/>
      </w:r>
    </w:p>
    <w:p w:rsidR="00385C00" w:rsidRDefault="00667C4A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五、附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录</w:t>
      </w:r>
    </w:p>
    <w:p w:rsidR="00385C00" w:rsidRDefault="00667C4A">
      <w:pPr>
        <w:spacing w:line="480" w:lineRule="auto"/>
        <w:ind w:left="1259" w:right="609" w:hanging="358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1．教学成果报告（</w:t>
      </w:r>
      <w:r>
        <w:rPr>
          <w:rFonts w:ascii="仿宋" w:eastAsia="仿宋" w:hAnsi="仿宋" w:hint="eastAsia"/>
          <w:i/>
          <w:sz w:val="30"/>
          <w:szCs w:val="30"/>
        </w:rPr>
        <w:t>不超过7000字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385C00" w:rsidRDefault="00667C4A">
      <w:pPr>
        <w:ind w:left="1259" w:right="609" w:hanging="358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2．教学成果应用及效果证明材料</w:t>
      </w:r>
    </w:p>
    <w:p w:rsidR="00385C00" w:rsidRDefault="00667C4A">
      <w:pPr>
        <w:spacing w:line="520" w:lineRule="exact"/>
        <w:ind w:firstLineChars="306" w:firstLine="91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3．教学成果鉴定书或验收证明材料（可选）</w:t>
      </w:r>
    </w:p>
    <w:p w:rsidR="00385C00" w:rsidRDefault="00385C00">
      <w:pPr>
        <w:rPr>
          <w:sz w:val="28"/>
        </w:rPr>
      </w:pPr>
    </w:p>
    <w:p w:rsidR="00385C00" w:rsidRDefault="00667C4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385C00" w:rsidRDefault="00667C4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附件2</w:t>
      </w:r>
    </w:p>
    <w:p w:rsidR="00385C00" w:rsidRDefault="00385C00">
      <w:pPr>
        <w:rPr>
          <w:rFonts w:asciiTheme="minorEastAsia" w:hAnsiTheme="minorEastAsia"/>
          <w:sz w:val="28"/>
          <w:szCs w:val="28"/>
        </w:rPr>
      </w:pPr>
    </w:p>
    <w:p w:rsidR="00385C00" w:rsidRDefault="00667C4A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山东青年政治学院教学成果奖推荐成果汇总表</w:t>
      </w:r>
    </w:p>
    <w:p w:rsidR="00385C00" w:rsidRDefault="00667C4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单位（公章）：</w:t>
      </w:r>
    </w:p>
    <w:tbl>
      <w:tblPr>
        <w:tblStyle w:val="a7"/>
        <w:tblW w:w="8596" w:type="dxa"/>
        <w:tblLayout w:type="fixed"/>
        <w:tblLook w:val="04A0" w:firstRow="1" w:lastRow="0" w:firstColumn="1" w:lastColumn="0" w:noHBand="0" w:noVBand="1"/>
      </w:tblPr>
      <w:tblGrid>
        <w:gridCol w:w="841"/>
        <w:gridCol w:w="1950"/>
        <w:gridCol w:w="1650"/>
        <w:gridCol w:w="2190"/>
        <w:gridCol w:w="1965"/>
      </w:tblGrid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667C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 w:rsidR="00385C00" w:rsidRDefault="00667C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教学成果名称</w:t>
            </w:r>
          </w:p>
        </w:tc>
        <w:tc>
          <w:tcPr>
            <w:tcW w:w="1650" w:type="dxa"/>
            <w:vAlign w:val="center"/>
          </w:tcPr>
          <w:p w:rsidR="00385C00" w:rsidRDefault="00667C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主要完成人</w:t>
            </w:r>
          </w:p>
        </w:tc>
        <w:tc>
          <w:tcPr>
            <w:tcW w:w="2190" w:type="dxa"/>
            <w:vAlign w:val="center"/>
          </w:tcPr>
          <w:p w:rsidR="00385C00" w:rsidRDefault="00667C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主要完成单位</w:t>
            </w:r>
          </w:p>
        </w:tc>
        <w:tc>
          <w:tcPr>
            <w:tcW w:w="1965" w:type="dxa"/>
            <w:vAlign w:val="center"/>
          </w:tcPr>
          <w:p w:rsidR="00385C00" w:rsidRDefault="00667C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支撑的本科教学工程项目</w:t>
            </w: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C00">
        <w:trPr>
          <w:trHeight w:hRule="exact" w:val="850"/>
        </w:trPr>
        <w:tc>
          <w:tcPr>
            <w:tcW w:w="841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385C00" w:rsidRDefault="00385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5C00" w:rsidRDefault="00385C00">
      <w:pPr>
        <w:rPr>
          <w:rFonts w:asciiTheme="minorEastAsia" w:hAnsiTheme="minorEastAsia"/>
          <w:sz w:val="28"/>
          <w:szCs w:val="28"/>
        </w:rPr>
      </w:pPr>
    </w:p>
    <w:sectPr w:rsidR="00385C0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41" w:rsidRDefault="00396A41">
      <w:r>
        <w:separator/>
      </w:r>
    </w:p>
  </w:endnote>
  <w:endnote w:type="continuationSeparator" w:id="0">
    <w:p w:rsidR="00396A41" w:rsidRDefault="0039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00" w:rsidRDefault="00667C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49B4">
      <w:rPr>
        <w:rStyle w:val="a6"/>
        <w:noProof/>
      </w:rPr>
      <w:t>1</w:t>
    </w:r>
    <w:r>
      <w:rPr>
        <w:rStyle w:val="a6"/>
      </w:rPr>
      <w:fldChar w:fldCharType="end"/>
    </w:r>
  </w:p>
  <w:p w:rsidR="00385C00" w:rsidRDefault="00385C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41" w:rsidRDefault="00396A41">
      <w:r>
        <w:separator/>
      </w:r>
    </w:p>
  </w:footnote>
  <w:footnote w:type="continuationSeparator" w:id="0">
    <w:p w:rsidR="00396A41" w:rsidRDefault="0039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00" w:rsidRDefault="00385C0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4931"/>
    <w:multiLevelType w:val="multilevel"/>
    <w:tmpl w:val="5D414931"/>
    <w:lvl w:ilvl="0">
      <w:start w:val="1"/>
      <w:numFmt w:val="japaneseCounting"/>
      <w:lvlText w:val="%1、"/>
      <w:lvlJc w:val="left"/>
      <w:pPr>
        <w:tabs>
          <w:tab w:val="left" w:pos="3255"/>
        </w:tabs>
        <w:ind w:left="3255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3375"/>
        </w:tabs>
        <w:ind w:left="3375" w:hanging="420"/>
      </w:pPr>
    </w:lvl>
    <w:lvl w:ilvl="2">
      <w:start w:val="1"/>
      <w:numFmt w:val="lowerRoman"/>
      <w:lvlText w:val="%3."/>
      <w:lvlJc w:val="right"/>
      <w:pPr>
        <w:tabs>
          <w:tab w:val="left" w:pos="3795"/>
        </w:tabs>
        <w:ind w:left="3795" w:hanging="420"/>
      </w:pPr>
    </w:lvl>
    <w:lvl w:ilvl="3">
      <w:start w:val="1"/>
      <w:numFmt w:val="decimal"/>
      <w:lvlText w:val="%4."/>
      <w:lvlJc w:val="left"/>
      <w:pPr>
        <w:tabs>
          <w:tab w:val="left" w:pos="4215"/>
        </w:tabs>
        <w:ind w:left="4215" w:hanging="420"/>
      </w:pPr>
    </w:lvl>
    <w:lvl w:ilvl="4">
      <w:start w:val="1"/>
      <w:numFmt w:val="lowerLetter"/>
      <w:lvlText w:val="%5)"/>
      <w:lvlJc w:val="left"/>
      <w:pPr>
        <w:tabs>
          <w:tab w:val="left" w:pos="4635"/>
        </w:tabs>
        <w:ind w:left="4635" w:hanging="420"/>
      </w:pPr>
    </w:lvl>
    <w:lvl w:ilvl="5">
      <w:start w:val="1"/>
      <w:numFmt w:val="lowerRoman"/>
      <w:lvlText w:val="%6."/>
      <w:lvlJc w:val="right"/>
      <w:pPr>
        <w:tabs>
          <w:tab w:val="left" w:pos="5055"/>
        </w:tabs>
        <w:ind w:left="5055" w:hanging="420"/>
      </w:pPr>
    </w:lvl>
    <w:lvl w:ilvl="6">
      <w:start w:val="1"/>
      <w:numFmt w:val="decimal"/>
      <w:lvlText w:val="%7."/>
      <w:lvlJc w:val="left"/>
      <w:pPr>
        <w:tabs>
          <w:tab w:val="left" w:pos="5475"/>
        </w:tabs>
        <w:ind w:left="5475" w:hanging="420"/>
      </w:pPr>
    </w:lvl>
    <w:lvl w:ilvl="7">
      <w:start w:val="1"/>
      <w:numFmt w:val="lowerLetter"/>
      <w:lvlText w:val="%8)"/>
      <w:lvlJc w:val="left"/>
      <w:pPr>
        <w:tabs>
          <w:tab w:val="left" w:pos="5895"/>
        </w:tabs>
        <w:ind w:left="5895" w:hanging="420"/>
      </w:pPr>
    </w:lvl>
    <w:lvl w:ilvl="8">
      <w:start w:val="1"/>
      <w:numFmt w:val="lowerRoman"/>
      <w:lvlText w:val="%9."/>
      <w:lvlJc w:val="right"/>
      <w:pPr>
        <w:tabs>
          <w:tab w:val="left" w:pos="6315"/>
        </w:tabs>
        <w:ind w:left="63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B"/>
    <w:rsid w:val="000015E2"/>
    <w:rsid w:val="00003BA6"/>
    <w:rsid w:val="00004175"/>
    <w:rsid w:val="0000785B"/>
    <w:rsid w:val="00034C7C"/>
    <w:rsid w:val="000621D8"/>
    <w:rsid w:val="00062851"/>
    <w:rsid w:val="0007143D"/>
    <w:rsid w:val="000742B6"/>
    <w:rsid w:val="00082365"/>
    <w:rsid w:val="0008737B"/>
    <w:rsid w:val="000915B8"/>
    <w:rsid w:val="000B2C5D"/>
    <w:rsid w:val="000B36E9"/>
    <w:rsid w:val="000B5BD0"/>
    <w:rsid w:val="000F7C42"/>
    <w:rsid w:val="001032D7"/>
    <w:rsid w:val="001063E6"/>
    <w:rsid w:val="001070A6"/>
    <w:rsid w:val="0011756B"/>
    <w:rsid w:val="00123D41"/>
    <w:rsid w:val="00131D3A"/>
    <w:rsid w:val="00136418"/>
    <w:rsid w:val="00167A31"/>
    <w:rsid w:val="00170958"/>
    <w:rsid w:val="00175E0F"/>
    <w:rsid w:val="00182BCC"/>
    <w:rsid w:val="00194C79"/>
    <w:rsid w:val="001A1148"/>
    <w:rsid w:val="001A40FB"/>
    <w:rsid w:val="001D4308"/>
    <w:rsid w:val="001E5E27"/>
    <w:rsid w:val="001F0F77"/>
    <w:rsid w:val="001F3CBC"/>
    <w:rsid w:val="001F4D99"/>
    <w:rsid w:val="00217B01"/>
    <w:rsid w:val="00220B49"/>
    <w:rsid w:val="00221A18"/>
    <w:rsid w:val="002226DE"/>
    <w:rsid w:val="00223DEA"/>
    <w:rsid w:val="00234D67"/>
    <w:rsid w:val="00235CAF"/>
    <w:rsid w:val="00260842"/>
    <w:rsid w:val="0027171E"/>
    <w:rsid w:val="002B52E0"/>
    <w:rsid w:val="002B6166"/>
    <w:rsid w:val="002E3BCE"/>
    <w:rsid w:val="002E491F"/>
    <w:rsid w:val="00311D30"/>
    <w:rsid w:val="003216A9"/>
    <w:rsid w:val="00331205"/>
    <w:rsid w:val="00334C2D"/>
    <w:rsid w:val="00342BCB"/>
    <w:rsid w:val="003472DE"/>
    <w:rsid w:val="003558FD"/>
    <w:rsid w:val="0036438C"/>
    <w:rsid w:val="00364B90"/>
    <w:rsid w:val="00372F38"/>
    <w:rsid w:val="003815FF"/>
    <w:rsid w:val="00385C00"/>
    <w:rsid w:val="00391AAB"/>
    <w:rsid w:val="00396A41"/>
    <w:rsid w:val="003B39E3"/>
    <w:rsid w:val="003C1223"/>
    <w:rsid w:val="003C77F7"/>
    <w:rsid w:val="003D7CFA"/>
    <w:rsid w:val="003E76EF"/>
    <w:rsid w:val="003F0AAD"/>
    <w:rsid w:val="004214D3"/>
    <w:rsid w:val="00421B63"/>
    <w:rsid w:val="00423635"/>
    <w:rsid w:val="00425887"/>
    <w:rsid w:val="00436F0D"/>
    <w:rsid w:val="00463FCF"/>
    <w:rsid w:val="00471F4C"/>
    <w:rsid w:val="004741BA"/>
    <w:rsid w:val="004757C1"/>
    <w:rsid w:val="00480899"/>
    <w:rsid w:val="0048093D"/>
    <w:rsid w:val="00493EA6"/>
    <w:rsid w:val="00496498"/>
    <w:rsid w:val="004B16AB"/>
    <w:rsid w:val="004C0145"/>
    <w:rsid w:val="004C0668"/>
    <w:rsid w:val="004C0788"/>
    <w:rsid w:val="004C5382"/>
    <w:rsid w:val="004D2047"/>
    <w:rsid w:val="004E07E5"/>
    <w:rsid w:val="004E23D8"/>
    <w:rsid w:val="004F250F"/>
    <w:rsid w:val="004F3E5D"/>
    <w:rsid w:val="0050003B"/>
    <w:rsid w:val="00504AAD"/>
    <w:rsid w:val="00505D7A"/>
    <w:rsid w:val="00520B45"/>
    <w:rsid w:val="00522DA2"/>
    <w:rsid w:val="00524CF3"/>
    <w:rsid w:val="00536EA6"/>
    <w:rsid w:val="00547052"/>
    <w:rsid w:val="00551A69"/>
    <w:rsid w:val="00555DCA"/>
    <w:rsid w:val="00560681"/>
    <w:rsid w:val="00562652"/>
    <w:rsid w:val="0056456D"/>
    <w:rsid w:val="00584B55"/>
    <w:rsid w:val="005A5DDA"/>
    <w:rsid w:val="005B344E"/>
    <w:rsid w:val="005B621A"/>
    <w:rsid w:val="005C37C5"/>
    <w:rsid w:val="005C6648"/>
    <w:rsid w:val="005E3866"/>
    <w:rsid w:val="005E4704"/>
    <w:rsid w:val="005E7BC8"/>
    <w:rsid w:val="005F6955"/>
    <w:rsid w:val="0060077E"/>
    <w:rsid w:val="006102F1"/>
    <w:rsid w:val="00615BA8"/>
    <w:rsid w:val="00620BBA"/>
    <w:rsid w:val="00645671"/>
    <w:rsid w:val="00646BAB"/>
    <w:rsid w:val="00667C4A"/>
    <w:rsid w:val="00674B55"/>
    <w:rsid w:val="00677454"/>
    <w:rsid w:val="00684343"/>
    <w:rsid w:val="00691253"/>
    <w:rsid w:val="0069344F"/>
    <w:rsid w:val="006A1179"/>
    <w:rsid w:val="006A5398"/>
    <w:rsid w:val="006C1FD9"/>
    <w:rsid w:val="006E74FF"/>
    <w:rsid w:val="006F0FA2"/>
    <w:rsid w:val="006F3C61"/>
    <w:rsid w:val="00705D0F"/>
    <w:rsid w:val="00706C86"/>
    <w:rsid w:val="00726B18"/>
    <w:rsid w:val="007271AB"/>
    <w:rsid w:val="007363BD"/>
    <w:rsid w:val="0075646B"/>
    <w:rsid w:val="007571F7"/>
    <w:rsid w:val="00762C22"/>
    <w:rsid w:val="0076695B"/>
    <w:rsid w:val="00777D9B"/>
    <w:rsid w:val="007824D5"/>
    <w:rsid w:val="00794028"/>
    <w:rsid w:val="007A2C04"/>
    <w:rsid w:val="007A2D26"/>
    <w:rsid w:val="007B78EE"/>
    <w:rsid w:val="007C0626"/>
    <w:rsid w:val="007D568A"/>
    <w:rsid w:val="007E1A24"/>
    <w:rsid w:val="007E6959"/>
    <w:rsid w:val="007F059C"/>
    <w:rsid w:val="007F6D19"/>
    <w:rsid w:val="0080342E"/>
    <w:rsid w:val="00812957"/>
    <w:rsid w:val="0081559D"/>
    <w:rsid w:val="00823D49"/>
    <w:rsid w:val="008249B4"/>
    <w:rsid w:val="00832998"/>
    <w:rsid w:val="00832F33"/>
    <w:rsid w:val="00833788"/>
    <w:rsid w:val="00850E48"/>
    <w:rsid w:val="008529A8"/>
    <w:rsid w:val="00857C28"/>
    <w:rsid w:val="00860F31"/>
    <w:rsid w:val="00867E45"/>
    <w:rsid w:val="0087007F"/>
    <w:rsid w:val="008820C0"/>
    <w:rsid w:val="00891147"/>
    <w:rsid w:val="008916A7"/>
    <w:rsid w:val="00891EF0"/>
    <w:rsid w:val="0089245B"/>
    <w:rsid w:val="00892970"/>
    <w:rsid w:val="008972F1"/>
    <w:rsid w:val="008A7DB0"/>
    <w:rsid w:val="008D049C"/>
    <w:rsid w:val="008D4574"/>
    <w:rsid w:val="008E5B64"/>
    <w:rsid w:val="008F0670"/>
    <w:rsid w:val="0091373C"/>
    <w:rsid w:val="00915657"/>
    <w:rsid w:val="009220EF"/>
    <w:rsid w:val="00926F45"/>
    <w:rsid w:val="0094773C"/>
    <w:rsid w:val="00965358"/>
    <w:rsid w:val="00972761"/>
    <w:rsid w:val="0099570C"/>
    <w:rsid w:val="00997383"/>
    <w:rsid w:val="009B154A"/>
    <w:rsid w:val="009E307D"/>
    <w:rsid w:val="009E46C4"/>
    <w:rsid w:val="00A02130"/>
    <w:rsid w:val="00A1022A"/>
    <w:rsid w:val="00A211F9"/>
    <w:rsid w:val="00A23C95"/>
    <w:rsid w:val="00A34369"/>
    <w:rsid w:val="00A3602A"/>
    <w:rsid w:val="00A44DEE"/>
    <w:rsid w:val="00A53965"/>
    <w:rsid w:val="00A62365"/>
    <w:rsid w:val="00A64D96"/>
    <w:rsid w:val="00A72966"/>
    <w:rsid w:val="00A77386"/>
    <w:rsid w:val="00A85EA2"/>
    <w:rsid w:val="00A863A4"/>
    <w:rsid w:val="00A951FC"/>
    <w:rsid w:val="00A97336"/>
    <w:rsid w:val="00AA38F8"/>
    <w:rsid w:val="00AA6790"/>
    <w:rsid w:val="00AB0219"/>
    <w:rsid w:val="00AC0989"/>
    <w:rsid w:val="00AC3C1B"/>
    <w:rsid w:val="00AC6360"/>
    <w:rsid w:val="00AD0C29"/>
    <w:rsid w:val="00AE17BE"/>
    <w:rsid w:val="00AE2C40"/>
    <w:rsid w:val="00AE65B4"/>
    <w:rsid w:val="00AF0C4B"/>
    <w:rsid w:val="00B01D24"/>
    <w:rsid w:val="00B0568D"/>
    <w:rsid w:val="00B10B65"/>
    <w:rsid w:val="00B22770"/>
    <w:rsid w:val="00B22CB4"/>
    <w:rsid w:val="00B36651"/>
    <w:rsid w:val="00B51FE7"/>
    <w:rsid w:val="00B561FA"/>
    <w:rsid w:val="00B62D55"/>
    <w:rsid w:val="00B66AEA"/>
    <w:rsid w:val="00B80A83"/>
    <w:rsid w:val="00B80BF8"/>
    <w:rsid w:val="00B87148"/>
    <w:rsid w:val="00B9413E"/>
    <w:rsid w:val="00B96D4D"/>
    <w:rsid w:val="00B96F8F"/>
    <w:rsid w:val="00BA5779"/>
    <w:rsid w:val="00BB68BB"/>
    <w:rsid w:val="00BC3EAE"/>
    <w:rsid w:val="00BD35D8"/>
    <w:rsid w:val="00BD5C80"/>
    <w:rsid w:val="00BE1993"/>
    <w:rsid w:val="00BE3083"/>
    <w:rsid w:val="00BF243E"/>
    <w:rsid w:val="00BF6358"/>
    <w:rsid w:val="00C0378A"/>
    <w:rsid w:val="00C174A0"/>
    <w:rsid w:val="00C21A66"/>
    <w:rsid w:val="00C229CE"/>
    <w:rsid w:val="00C235D2"/>
    <w:rsid w:val="00C41C3A"/>
    <w:rsid w:val="00C57648"/>
    <w:rsid w:val="00C75383"/>
    <w:rsid w:val="00C768C1"/>
    <w:rsid w:val="00C811BC"/>
    <w:rsid w:val="00C832FB"/>
    <w:rsid w:val="00C92230"/>
    <w:rsid w:val="00CA7298"/>
    <w:rsid w:val="00CC35AE"/>
    <w:rsid w:val="00CD0F5D"/>
    <w:rsid w:val="00CD24E6"/>
    <w:rsid w:val="00CF057A"/>
    <w:rsid w:val="00D06810"/>
    <w:rsid w:val="00D11C9D"/>
    <w:rsid w:val="00D130F5"/>
    <w:rsid w:val="00D1694D"/>
    <w:rsid w:val="00D228BE"/>
    <w:rsid w:val="00D3580D"/>
    <w:rsid w:val="00D42CE4"/>
    <w:rsid w:val="00D50108"/>
    <w:rsid w:val="00D630A3"/>
    <w:rsid w:val="00D86465"/>
    <w:rsid w:val="00D94364"/>
    <w:rsid w:val="00DA62E6"/>
    <w:rsid w:val="00DA7019"/>
    <w:rsid w:val="00DC00E4"/>
    <w:rsid w:val="00DD56D7"/>
    <w:rsid w:val="00DD5BDD"/>
    <w:rsid w:val="00E15046"/>
    <w:rsid w:val="00E23BB6"/>
    <w:rsid w:val="00E254C4"/>
    <w:rsid w:val="00E3198F"/>
    <w:rsid w:val="00E347D7"/>
    <w:rsid w:val="00E36CC7"/>
    <w:rsid w:val="00E47330"/>
    <w:rsid w:val="00E5425D"/>
    <w:rsid w:val="00E777D4"/>
    <w:rsid w:val="00E85441"/>
    <w:rsid w:val="00E92995"/>
    <w:rsid w:val="00E9643B"/>
    <w:rsid w:val="00EA37FB"/>
    <w:rsid w:val="00EB1253"/>
    <w:rsid w:val="00EB6EC3"/>
    <w:rsid w:val="00EC3621"/>
    <w:rsid w:val="00EC7CD8"/>
    <w:rsid w:val="00ED0360"/>
    <w:rsid w:val="00ED0816"/>
    <w:rsid w:val="00ED77AD"/>
    <w:rsid w:val="00F02618"/>
    <w:rsid w:val="00F035F3"/>
    <w:rsid w:val="00F069E9"/>
    <w:rsid w:val="00F10F3B"/>
    <w:rsid w:val="00F15EAB"/>
    <w:rsid w:val="00F23452"/>
    <w:rsid w:val="00F265D8"/>
    <w:rsid w:val="00F35624"/>
    <w:rsid w:val="00F45CB5"/>
    <w:rsid w:val="00F46CC3"/>
    <w:rsid w:val="00F61795"/>
    <w:rsid w:val="00F6729B"/>
    <w:rsid w:val="00F80298"/>
    <w:rsid w:val="00F9420A"/>
    <w:rsid w:val="00FA001E"/>
    <w:rsid w:val="00FA4612"/>
    <w:rsid w:val="00FD7C74"/>
    <w:rsid w:val="00FE19D6"/>
    <w:rsid w:val="00FE3747"/>
    <w:rsid w:val="00FE4E79"/>
    <w:rsid w:val="00FE7F61"/>
    <w:rsid w:val="00FF2C6C"/>
    <w:rsid w:val="012009DB"/>
    <w:rsid w:val="03A12C6B"/>
    <w:rsid w:val="07205F2C"/>
    <w:rsid w:val="0DF53394"/>
    <w:rsid w:val="0ECA086B"/>
    <w:rsid w:val="0F365C09"/>
    <w:rsid w:val="0FB6071A"/>
    <w:rsid w:val="133C38C8"/>
    <w:rsid w:val="17CC7324"/>
    <w:rsid w:val="18974DC0"/>
    <w:rsid w:val="1A264C1A"/>
    <w:rsid w:val="2197084B"/>
    <w:rsid w:val="21E24F7C"/>
    <w:rsid w:val="282B11DE"/>
    <w:rsid w:val="284E0870"/>
    <w:rsid w:val="2DB83EAE"/>
    <w:rsid w:val="2F6F378D"/>
    <w:rsid w:val="33022704"/>
    <w:rsid w:val="337B1870"/>
    <w:rsid w:val="393B0B36"/>
    <w:rsid w:val="3A1516E8"/>
    <w:rsid w:val="3A7F0E8A"/>
    <w:rsid w:val="3D6300E8"/>
    <w:rsid w:val="3D642307"/>
    <w:rsid w:val="3E433886"/>
    <w:rsid w:val="3F9B1914"/>
    <w:rsid w:val="41ED2FE9"/>
    <w:rsid w:val="423E47F2"/>
    <w:rsid w:val="42CC5DA6"/>
    <w:rsid w:val="43EA1EA9"/>
    <w:rsid w:val="4433084B"/>
    <w:rsid w:val="45E24CE1"/>
    <w:rsid w:val="47F31FC8"/>
    <w:rsid w:val="4CFE49EB"/>
    <w:rsid w:val="4FFB61B5"/>
    <w:rsid w:val="506F38F7"/>
    <w:rsid w:val="56970E71"/>
    <w:rsid w:val="5C8B1AFE"/>
    <w:rsid w:val="604064B0"/>
    <w:rsid w:val="663E5160"/>
    <w:rsid w:val="6A782BBA"/>
    <w:rsid w:val="6B36287B"/>
    <w:rsid w:val="6B4B3ADA"/>
    <w:rsid w:val="71CA4690"/>
    <w:rsid w:val="73C5091E"/>
    <w:rsid w:val="747D72DE"/>
    <w:rsid w:val="7B301550"/>
    <w:rsid w:val="7C30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B058C-3F1C-4806-9F33-0C3E5670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CDAAE-DA14-4820-98F1-EC6BC952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</Words>
  <Characters>1578</Characters>
  <Application>Microsoft Office Word</Application>
  <DocSecurity>0</DocSecurity>
  <Lines>13</Lines>
  <Paragraphs>3</Paragraphs>
  <ScaleCrop>false</ScaleCrop>
  <Company>微软中国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dgy</dc:creator>
  <cp:lastModifiedBy>亓逸晨</cp:lastModifiedBy>
  <cp:revision>2</cp:revision>
  <dcterms:created xsi:type="dcterms:W3CDTF">2017-07-11T07:55:00Z</dcterms:created>
  <dcterms:modified xsi:type="dcterms:W3CDTF">2017-07-11T07:55:00Z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